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E5AD6" w14:textId="12E7FB6C" w:rsidR="00BB65B9" w:rsidRDefault="00BB65B9" w:rsidP="00F3593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35934">
        <w:rPr>
          <w:b/>
          <w:bCs/>
          <w:sz w:val="24"/>
          <w:szCs w:val="24"/>
        </w:rPr>
        <w:t xml:space="preserve">REGULAMIN KONKURSU </w:t>
      </w:r>
    </w:p>
    <w:p w14:paraId="7C8F2DD0" w14:textId="77777777" w:rsidR="00F35934" w:rsidRPr="00F35934" w:rsidRDefault="00F35934" w:rsidP="00F35934">
      <w:pPr>
        <w:jc w:val="center"/>
        <w:rPr>
          <w:b/>
          <w:bCs/>
          <w:sz w:val="20"/>
          <w:szCs w:val="20"/>
        </w:rPr>
      </w:pPr>
    </w:p>
    <w:p w14:paraId="0B0582DE" w14:textId="4BDCE299" w:rsidR="0054668E" w:rsidRDefault="0054668E" w:rsidP="00BB65B9">
      <w:pPr>
        <w:jc w:val="center"/>
        <w:rPr>
          <w:sz w:val="32"/>
          <w:szCs w:val="32"/>
        </w:rPr>
      </w:pPr>
      <w:r w:rsidRPr="00F35934">
        <w:rPr>
          <w:sz w:val="32"/>
          <w:szCs w:val="32"/>
        </w:rPr>
        <w:t>Z okazji Roku Rodziny w Gminie Istebna</w:t>
      </w:r>
    </w:p>
    <w:p w14:paraId="1AA2F751" w14:textId="77777777" w:rsidR="00F35934" w:rsidRPr="00F35934" w:rsidRDefault="00F35934" w:rsidP="00BB65B9">
      <w:pPr>
        <w:jc w:val="center"/>
        <w:rPr>
          <w:sz w:val="20"/>
          <w:szCs w:val="20"/>
        </w:rPr>
      </w:pPr>
    </w:p>
    <w:p w14:paraId="7F1158CE" w14:textId="39F8D1FF" w:rsidR="0054668E" w:rsidRPr="0054668E" w:rsidRDefault="0054668E" w:rsidP="0054668E">
      <w:pPr>
        <w:jc w:val="center"/>
        <w:rPr>
          <w:b/>
          <w:bCs/>
        </w:rPr>
      </w:pPr>
      <w:r w:rsidRPr="0054668E">
        <w:rPr>
          <w:b/>
          <w:bCs/>
        </w:rPr>
        <w:t>Wójt Gminy Istebna wraz z Gminną Komisją Rozwiązywania Problemów Alkoholowych w Istebnej</w:t>
      </w:r>
    </w:p>
    <w:p w14:paraId="27B2A214" w14:textId="47BB62D2" w:rsidR="00BB65B9" w:rsidRDefault="0054668E" w:rsidP="0054668E">
      <w:pPr>
        <w:jc w:val="center"/>
      </w:pPr>
      <w:r>
        <w:t xml:space="preserve">Zaprasza wszystkich </w:t>
      </w:r>
      <w:r w:rsidR="00BB65B9">
        <w:t xml:space="preserve">uczniów klas I-VIII szkół podstawowych </w:t>
      </w:r>
      <w:r w:rsidR="005332DD">
        <w:t xml:space="preserve">do wzięcia udziału w konkursie plastycznym </w:t>
      </w:r>
      <w:r w:rsidR="00BB65B9">
        <w:t xml:space="preserve">pod </w:t>
      </w:r>
      <w:r w:rsidR="005332DD">
        <w:t>tytułem</w:t>
      </w:r>
      <w:r w:rsidR="00BB65B9">
        <w:t xml:space="preserve"> </w:t>
      </w:r>
      <w:r w:rsidR="00BB65B9" w:rsidRPr="004414EF">
        <w:rPr>
          <w:b/>
          <w:bCs/>
        </w:rPr>
        <w:t>„</w:t>
      </w:r>
      <w:r w:rsidR="00BB65B9" w:rsidRPr="004414EF">
        <w:rPr>
          <w:b/>
          <w:bCs/>
          <w:i/>
          <w:iCs/>
        </w:rPr>
        <w:t xml:space="preserve">Moje </w:t>
      </w:r>
      <w:r w:rsidR="004414EF" w:rsidRPr="004414EF">
        <w:rPr>
          <w:b/>
          <w:bCs/>
          <w:i/>
          <w:iCs/>
        </w:rPr>
        <w:t>g</w:t>
      </w:r>
      <w:r w:rsidR="00BB65B9" w:rsidRPr="004414EF">
        <w:rPr>
          <w:b/>
          <w:bCs/>
          <w:i/>
          <w:iCs/>
        </w:rPr>
        <w:t>óralskie drzewo genealogiczne</w:t>
      </w:r>
      <w:r w:rsidR="00BB65B9" w:rsidRPr="004414EF">
        <w:rPr>
          <w:b/>
          <w:bCs/>
        </w:rPr>
        <w:t>”.</w:t>
      </w:r>
      <w:r w:rsidR="00BB65B9">
        <w:t xml:space="preserve"> </w:t>
      </w:r>
    </w:p>
    <w:p w14:paraId="771EE84E" w14:textId="77777777" w:rsidR="00BB65B9" w:rsidRDefault="00BB65B9" w:rsidP="00BB65B9">
      <w:pPr>
        <w:jc w:val="center"/>
      </w:pPr>
    </w:p>
    <w:p w14:paraId="17D49E01" w14:textId="77777777" w:rsidR="00BB65B9" w:rsidRPr="00BB65B9" w:rsidRDefault="00BB65B9" w:rsidP="00BB65B9">
      <w:pPr>
        <w:spacing w:after="0"/>
        <w:jc w:val="center"/>
        <w:rPr>
          <w:b/>
          <w:bCs/>
        </w:rPr>
      </w:pPr>
      <w:r w:rsidRPr="00BB65B9">
        <w:rPr>
          <w:b/>
          <w:bCs/>
        </w:rPr>
        <w:t xml:space="preserve">§1. </w:t>
      </w:r>
    </w:p>
    <w:p w14:paraId="69B1F51C" w14:textId="6AAA207B" w:rsidR="00BB65B9" w:rsidRDefault="00BB65B9" w:rsidP="00BB65B9">
      <w:pPr>
        <w:jc w:val="center"/>
        <w:rPr>
          <w:b/>
          <w:bCs/>
        </w:rPr>
      </w:pPr>
      <w:r w:rsidRPr="00BB65B9">
        <w:rPr>
          <w:b/>
          <w:bCs/>
        </w:rPr>
        <w:t>Postanowienia ogólne</w:t>
      </w:r>
    </w:p>
    <w:p w14:paraId="2386C7E8" w14:textId="6B33DB20" w:rsidR="00BB65B9" w:rsidRDefault="00BB65B9" w:rsidP="00BB65B9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BB65B9">
        <w:rPr>
          <w:b/>
          <w:bCs/>
        </w:rPr>
        <w:t>Cele konkursu</w:t>
      </w:r>
    </w:p>
    <w:p w14:paraId="668942E8" w14:textId="77777777" w:rsidR="009675E7" w:rsidRPr="00BB65B9" w:rsidRDefault="009675E7" w:rsidP="009675E7">
      <w:pPr>
        <w:pStyle w:val="Akapitzlist"/>
        <w:jc w:val="both"/>
        <w:rPr>
          <w:b/>
          <w:bCs/>
        </w:rPr>
      </w:pPr>
    </w:p>
    <w:p w14:paraId="3E17520C" w14:textId="70B0E72D" w:rsidR="0081731A" w:rsidRDefault="0081731A" w:rsidP="009675E7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Znajomość własnej tożsamości – skąd jestem? Kim jestem? Co wiem o mojej Rodzinie?</w:t>
      </w:r>
    </w:p>
    <w:p w14:paraId="096D5907" w14:textId="27608D3E" w:rsidR="00BB65B9" w:rsidRDefault="00BB65B9" w:rsidP="009675E7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color w:val="333333"/>
          <w:shd w:val="clear" w:color="auto" w:fill="FFFFFF"/>
        </w:rPr>
      </w:pPr>
      <w:r w:rsidRPr="00BB65B9">
        <w:rPr>
          <w:rFonts w:cstheme="minorHAnsi"/>
          <w:color w:val="333333"/>
          <w:shd w:val="clear" w:color="auto" w:fill="FFFFFF"/>
        </w:rPr>
        <w:t>Kształtowanie postaw dzieci w kierunku poszanowania kultury własnego regionu</w:t>
      </w:r>
      <w:r w:rsidR="009675E7">
        <w:rPr>
          <w:rFonts w:cstheme="minorHAnsi"/>
          <w:color w:val="333333"/>
          <w:shd w:val="clear" w:color="auto" w:fill="FFFFFF"/>
        </w:rPr>
        <w:t>;</w:t>
      </w:r>
    </w:p>
    <w:p w14:paraId="0A327A5C" w14:textId="4D8CE3BA" w:rsidR="009675E7" w:rsidRPr="00BB65B9" w:rsidRDefault="009675E7" w:rsidP="009675E7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color w:val="333333"/>
          <w:shd w:val="clear" w:color="auto" w:fill="FFFFFF"/>
        </w:rPr>
      </w:pPr>
      <w:r>
        <w:t>Rozbudzanie i rozwijanie wrażliwości estetycznej oraz zdolności i umiejętności artystycznych dzieci;</w:t>
      </w:r>
    </w:p>
    <w:p w14:paraId="12472407" w14:textId="56AA5776" w:rsidR="00BB65B9" w:rsidRPr="009675E7" w:rsidRDefault="009675E7" w:rsidP="009675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>
        <w:t xml:space="preserve">Inspirowanie do twórczych poszukiwań w dziedzinie plastyki, poszerzenie wiedzy w zakresie różnych technik plastycznych w szczególności </w:t>
      </w:r>
      <w:r w:rsidR="0081731A">
        <w:rPr>
          <w:rFonts w:cstheme="minorHAnsi"/>
          <w:color w:val="333333"/>
          <w:shd w:val="clear" w:color="auto" w:fill="FFFFFF"/>
        </w:rPr>
        <w:t>inspirowanych</w:t>
      </w:r>
      <w:r w:rsidR="00BB65B9" w:rsidRPr="00BB65B9">
        <w:rPr>
          <w:rFonts w:cstheme="minorHAnsi"/>
          <w:color w:val="333333"/>
          <w:shd w:val="clear" w:color="auto" w:fill="FFFFFF"/>
        </w:rPr>
        <w:t xml:space="preserve"> kulturą</w:t>
      </w:r>
      <w:r w:rsidR="0081731A">
        <w:rPr>
          <w:rFonts w:cstheme="minorHAnsi"/>
          <w:color w:val="333333"/>
          <w:shd w:val="clear" w:color="auto" w:fill="FFFFFF"/>
        </w:rPr>
        <w:t xml:space="preserve"> i tradycją</w:t>
      </w:r>
      <w:r>
        <w:rPr>
          <w:rFonts w:cstheme="minorHAnsi"/>
          <w:color w:val="333333"/>
          <w:shd w:val="clear" w:color="auto" w:fill="FFFFFF"/>
        </w:rPr>
        <w:t>;</w:t>
      </w:r>
    </w:p>
    <w:p w14:paraId="3E0F792A" w14:textId="284104DA" w:rsidR="00BB65B9" w:rsidRDefault="00BB65B9" w:rsidP="005332DD">
      <w:pPr>
        <w:pStyle w:val="Akapitzlist"/>
        <w:numPr>
          <w:ilvl w:val="0"/>
          <w:numId w:val="2"/>
        </w:numPr>
        <w:spacing w:line="360" w:lineRule="auto"/>
        <w:jc w:val="both"/>
      </w:pPr>
      <w:r>
        <w:t>Alternatywna forma twórczego spędzani</w:t>
      </w:r>
      <w:r w:rsidR="0081731A">
        <w:t>a czasu wolnego w gronie rodzinnym</w:t>
      </w:r>
      <w:r>
        <w:t>;</w:t>
      </w:r>
    </w:p>
    <w:p w14:paraId="572CC2A3" w14:textId="4802BB4A" w:rsidR="00BB65B9" w:rsidRDefault="00BB65B9" w:rsidP="005332DD">
      <w:pPr>
        <w:pStyle w:val="Akapitzlist"/>
        <w:numPr>
          <w:ilvl w:val="0"/>
          <w:numId w:val="2"/>
        </w:numPr>
        <w:spacing w:line="360" w:lineRule="auto"/>
        <w:jc w:val="both"/>
      </w:pPr>
      <w:r>
        <w:t>Rozwijanie wyobraźni uczniów;</w:t>
      </w:r>
    </w:p>
    <w:p w14:paraId="72A7A642" w14:textId="41EBCC28" w:rsidR="00BB65B9" w:rsidRDefault="0081731A" w:rsidP="005332DD">
      <w:pPr>
        <w:pStyle w:val="Akapitzlist"/>
        <w:numPr>
          <w:ilvl w:val="0"/>
          <w:numId w:val="2"/>
        </w:numPr>
        <w:jc w:val="both"/>
      </w:pPr>
      <w:r>
        <w:t>Kultywowanie</w:t>
      </w:r>
      <w:r w:rsidR="00BB65B9">
        <w:t xml:space="preserve"> tradycji noszenia stroju góralskiego</w:t>
      </w:r>
      <w:r>
        <w:t>, gry na instrumentach</w:t>
      </w:r>
      <w:r w:rsidR="003D0B6E">
        <w:t>,</w:t>
      </w:r>
      <w:r>
        <w:t xml:space="preserve"> </w:t>
      </w:r>
      <w:r w:rsidR="003D0B6E">
        <w:t>ś</w:t>
      </w:r>
      <w:r>
        <w:t>piewu</w:t>
      </w:r>
      <w:r w:rsidR="003D0B6E">
        <w:t>,</w:t>
      </w:r>
      <w:r>
        <w:t xml:space="preserve"> </w:t>
      </w:r>
      <w:r w:rsidR="003D0B6E">
        <w:t>t</w:t>
      </w:r>
      <w:r>
        <w:t>wórczości ludowej, posługiwania się językiem gwarowym.</w:t>
      </w:r>
    </w:p>
    <w:p w14:paraId="245C6EA0" w14:textId="77777777" w:rsidR="009675E7" w:rsidRDefault="009675E7" w:rsidP="00BB65B9">
      <w:pPr>
        <w:ind w:left="360"/>
        <w:jc w:val="both"/>
      </w:pPr>
    </w:p>
    <w:p w14:paraId="16A82475" w14:textId="4B8B6662" w:rsidR="009675E7" w:rsidRPr="009675E7" w:rsidRDefault="009675E7" w:rsidP="009675E7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9675E7">
        <w:rPr>
          <w:b/>
          <w:bCs/>
        </w:rPr>
        <w:t xml:space="preserve">Uczestnicy konkursu </w:t>
      </w:r>
    </w:p>
    <w:p w14:paraId="462F0E22" w14:textId="1B515D2A" w:rsidR="009675E7" w:rsidRDefault="009675E7" w:rsidP="009675E7">
      <w:pPr>
        <w:spacing w:line="360" w:lineRule="auto"/>
        <w:ind w:left="360"/>
        <w:jc w:val="both"/>
      </w:pPr>
      <w:r>
        <w:t xml:space="preserve">Konkurs zostanie przeprowadzony wśród uczniów klas I-VIII szkół podstawowych z </w:t>
      </w:r>
      <w:r w:rsidR="005332DD">
        <w:t>terenu Gminy Istebna.</w:t>
      </w:r>
    </w:p>
    <w:p w14:paraId="169E4FF8" w14:textId="77777777" w:rsidR="009675E7" w:rsidRDefault="009675E7" w:rsidP="009675E7">
      <w:pPr>
        <w:spacing w:line="360" w:lineRule="auto"/>
        <w:ind w:left="360"/>
        <w:jc w:val="both"/>
      </w:pPr>
    </w:p>
    <w:p w14:paraId="2F316480" w14:textId="77777777" w:rsidR="00081FB6" w:rsidRDefault="009675E7" w:rsidP="00081FB6">
      <w:pPr>
        <w:spacing w:after="0" w:line="240" w:lineRule="auto"/>
        <w:ind w:left="360"/>
        <w:jc w:val="center"/>
        <w:rPr>
          <w:b/>
          <w:bCs/>
        </w:rPr>
      </w:pPr>
      <w:r w:rsidRPr="009675E7">
        <w:rPr>
          <w:b/>
          <w:bCs/>
        </w:rPr>
        <w:t xml:space="preserve">§2. </w:t>
      </w:r>
    </w:p>
    <w:p w14:paraId="769EA35B" w14:textId="08C6016D" w:rsidR="009675E7" w:rsidRDefault="009675E7" w:rsidP="009675E7">
      <w:pPr>
        <w:spacing w:line="360" w:lineRule="auto"/>
        <w:ind w:left="360"/>
        <w:jc w:val="center"/>
        <w:rPr>
          <w:b/>
          <w:bCs/>
        </w:rPr>
      </w:pPr>
      <w:r w:rsidRPr="009675E7">
        <w:rPr>
          <w:b/>
          <w:bCs/>
        </w:rPr>
        <w:t>Założenia organizacyjne</w:t>
      </w:r>
    </w:p>
    <w:p w14:paraId="0E6F53D4" w14:textId="452E10C2" w:rsidR="0054668E" w:rsidRPr="0054668E" w:rsidRDefault="0081731A" w:rsidP="0054668E">
      <w:pPr>
        <w:pStyle w:val="Akapitzlist"/>
        <w:numPr>
          <w:ilvl w:val="0"/>
          <w:numId w:val="3"/>
        </w:numPr>
        <w:spacing w:line="360" w:lineRule="auto"/>
        <w:jc w:val="both"/>
      </w:pPr>
      <w:r w:rsidRPr="0081731A">
        <w:rPr>
          <w:b/>
        </w:rPr>
        <w:t>Organizatorami</w:t>
      </w:r>
      <w:r>
        <w:t xml:space="preserve"> konkursu są</w:t>
      </w:r>
      <w:r w:rsidR="0054668E">
        <w:t xml:space="preserve"> Wójt Gminy Istebna wraz z Gminną Komisją Rozwiązywania Problemów Alko</w:t>
      </w:r>
      <w:r>
        <w:t>holowych w Istebnej</w:t>
      </w:r>
      <w:r w:rsidR="0054668E">
        <w:rPr>
          <w:b/>
          <w:bCs/>
        </w:rPr>
        <w:t>;</w:t>
      </w:r>
    </w:p>
    <w:p w14:paraId="0FB6E26F" w14:textId="7F40A06A" w:rsidR="009675E7" w:rsidRDefault="009675E7" w:rsidP="004414EF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Konkurs przeznaczony jest dla uczniów klas I-VIII szkół podstawowych z </w:t>
      </w:r>
      <w:r w:rsidR="005332DD">
        <w:t xml:space="preserve">terenu Gminy Istebna </w:t>
      </w:r>
      <w:r>
        <w:t xml:space="preserve">zwanych dalej </w:t>
      </w:r>
      <w:r w:rsidRPr="009675E7">
        <w:rPr>
          <w:b/>
          <w:bCs/>
        </w:rPr>
        <w:t>Uczestnikami</w:t>
      </w:r>
      <w:r>
        <w:t>;</w:t>
      </w:r>
    </w:p>
    <w:p w14:paraId="07ED9B94" w14:textId="799CFD7F" w:rsidR="004414EF" w:rsidRDefault="004414EF" w:rsidP="004414EF">
      <w:pPr>
        <w:pStyle w:val="Akapitzlist"/>
        <w:numPr>
          <w:ilvl w:val="0"/>
          <w:numId w:val="3"/>
        </w:numPr>
        <w:spacing w:line="360" w:lineRule="auto"/>
        <w:jc w:val="both"/>
      </w:pPr>
      <w:r>
        <w:lastRenderedPageBreak/>
        <w:t>Każdy Uczestnik przygotowuje na konkurs tylko jedną pracę</w:t>
      </w:r>
      <w:r w:rsidR="0081731A">
        <w:t xml:space="preserve"> (rodzina może wykonać jedną pracę</w:t>
      </w:r>
      <w:r w:rsidR="003D0B6E">
        <w:t>)</w:t>
      </w:r>
      <w:r>
        <w:t>;</w:t>
      </w:r>
    </w:p>
    <w:p w14:paraId="5A31DFF5" w14:textId="7ECE310A" w:rsidR="004414EF" w:rsidRDefault="004414EF" w:rsidP="004414EF">
      <w:pPr>
        <w:pStyle w:val="Akapitzlist"/>
        <w:numPr>
          <w:ilvl w:val="0"/>
          <w:numId w:val="3"/>
        </w:numPr>
        <w:spacing w:line="360" w:lineRule="auto"/>
        <w:jc w:val="both"/>
      </w:pPr>
      <w:r>
        <w:t>Prace konkursowe muszą być pracami własnymi, nigdzie wcześniej niepublikowanymi, ani nieprzedstawianymi na innych konkursach;</w:t>
      </w:r>
    </w:p>
    <w:p w14:paraId="7BB10189" w14:textId="48BFE9E0" w:rsidR="004414EF" w:rsidRDefault="004414EF" w:rsidP="004414EF">
      <w:pPr>
        <w:pStyle w:val="Akapitzlist"/>
        <w:numPr>
          <w:ilvl w:val="0"/>
          <w:numId w:val="3"/>
        </w:numPr>
        <w:spacing w:line="360" w:lineRule="auto"/>
        <w:jc w:val="both"/>
      </w:pPr>
      <w:r>
        <w:t>Wymogi formalne:</w:t>
      </w:r>
    </w:p>
    <w:p w14:paraId="22AB7FDA" w14:textId="63A7080B" w:rsidR="004414EF" w:rsidRDefault="004414EF" w:rsidP="004414EF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Wykonanie prac konkursowych: Zadaniem uczestnika konkursu jest wykonanie pracy plastycznej przedstawiającej </w:t>
      </w:r>
      <w:r w:rsidRPr="00081FB6">
        <w:rPr>
          <w:b/>
          <w:bCs/>
        </w:rPr>
        <w:t>góralskie</w:t>
      </w:r>
      <w:r>
        <w:t xml:space="preserve"> </w:t>
      </w:r>
      <w:r w:rsidRPr="004414EF">
        <w:rPr>
          <w:b/>
          <w:bCs/>
        </w:rPr>
        <w:t xml:space="preserve">drzewo genealogiczne </w:t>
      </w:r>
      <w:r>
        <w:t>- dowolną techniką plastyczną np. kredka, pastele, farby plakatowe</w:t>
      </w:r>
      <w:r w:rsidR="003D0B6E">
        <w:t>, itp.</w:t>
      </w:r>
      <w:r>
        <w:t>;</w:t>
      </w:r>
    </w:p>
    <w:p w14:paraId="3F9871A2" w14:textId="3E558145" w:rsidR="004414EF" w:rsidRDefault="004414EF" w:rsidP="004414EF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Praca powinna być wykonana na </w:t>
      </w:r>
      <w:r w:rsidR="003D0B6E">
        <w:t>brystolu</w:t>
      </w:r>
      <w:r>
        <w:t xml:space="preserve"> </w:t>
      </w:r>
      <w:r w:rsidR="003D0B6E">
        <w:t xml:space="preserve">o formacie 100cm x 70cm </w:t>
      </w:r>
      <w:r>
        <w:t>(inny format zostanie odrzucony);</w:t>
      </w:r>
    </w:p>
    <w:p w14:paraId="2B1BD2CB" w14:textId="7E1045D6" w:rsidR="004414EF" w:rsidRDefault="003D0B6E" w:rsidP="004414EF">
      <w:pPr>
        <w:pStyle w:val="Akapitzlist"/>
        <w:numPr>
          <w:ilvl w:val="0"/>
          <w:numId w:val="4"/>
        </w:numPr>
        <w:spacing w:line="360" w:lineRule="auto"/>
        <w:jc w:val="both"/>
      </w:pPr>
      <w:r>
        <w:t>Dużym atutem pracy będą umieszczone na niej zdjęcia bliskich w strojach góralskich (na miarę możliwości)</w:t>
      </w:r>
      <w:r w:rsidR="004414EF">
        <w:t>.</w:t>
      </w:r>
    </w:p>
    <w:p w14:paraId="3C5DC551" w14:textId="77777777" w:rsidR="005332DD" w:rsidRDefault="005332DD" w:rsidP="005332DD">
      <w:pPr>
        <w:pStyle w:val="Akapitzlist"/>
        <w:spacing w:line="360" w:lineRule="auto"/>
        <w:ind w:left="1440"/>
        <w:jc w:val="both"/>
      </w:pPr>
    </w:p>
    <w:p w14:paraId="09F24AC9" w14:textId="72C3BD31" w:rsidR="004414EF" w:rsidRPr="00081FB6" w:rsidRDefault="004414EF" w:rsidP="00081FB6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081FB6">
        <w:rPr>
          <w:b/>
          <w:bCs/>
        </w:rPr>
        <w:t>Przebieg konkursu:</w:t>
      </w:r>
    </w:p>
    <w:p w14:paraId="6044DCE4" w14:textId="7467965B" w:rsidR="00081FB6" w:rsidRDefault="00081FB6" w:rsidP="00081FB6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Ocenę prac przeprowadzi komisja konkursowa powołana Zarządzeniem Wójta Gminy Istebna</w:t>
      </w:r>
      <w:r w:rsidR="005332DD">
        <w:t>;</w:t>
      </w:r>
    </w:p>
    <w:p w14:paraId="73CB0CC4" w14:textId="1EC0A9F5" w:rsidR="00081FB6" w:rsidRDefault="00081FB6" w:rsidP="00081FB6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Decyzje komisji są ostateczne;</w:t>
      </w:r>
    </w:p>
    <w:p w14:paraId="2DA5B607" w14:textId="77777777" w:rsidR="00081FB6" w:rsidRDefault="00081FB6" w:rsidP="00081FB6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 xml:space="preserve">Kryteria oceniania prac: </w:t>
      </w:r>
    </w:p>
    <w:p w14:paraId="72E94D45" w14:textId="77777777" w:rsidR="00081FB6" w:rsidRDefault="00081FB6" w:rsidP="00081FB6">
      <w:pPr>
        <w:pStyle w:val="Akapitzlist"/>
        <w:spacing w:after="0" w:line="360" w:lineRule="auto"/>
        <w:jc w:val="both"/>
      </w:pPr>
      <w:r>
        <w:sym w:font="Symbol" w:char="F0B7"/>
      </w:r>
      <w:r>
        <w:t xml:space="preserve"> Spełnienie wymogów formalnych; </w:t>
      </w:r>
    </w:p>
    <w:p w14:paraId="50A539B7" w14:textId="77777777" w:rsidR="00081FB6" w:rsidRDefault="00081FB6" w:rsidP="00081FB6">
      <w:pPr>
        <w:pStyle w:val="Akapitzlist"/>
        <w:spacing w:after="0" w:line="360" w:lineRule="auto"/>
        <w:jc w:val="both"/>
      </w:pPr>
      <w:r>
        <w:sym w:font="Symbol" w:char="F0B7"/>
      </w:r>
      <w:r>
        <w:t xml:space="preserve"> Zgodność pracy z tematem; </w:t>
      </w:r>
    </w:p>
    <w:p w14:paraId="4920B11D" w14:textId="77777777" w:rsidR="00081FB6" w:rsidRDefault="00081FB6" w:rsidP="00081FB6">
      <w:pPr>
        <w:pStyle w:val="Akapitzlist"/>
        <w:spacing w:after="0" w:line="360" w:lineRule="auto"/>
        <w:jc w:val="both"/>
      </w:pPr>
      <w:r>
        <w:sym w:font="Symbol" w:char="F0B7"/>
      </w:r>
      <w:r>
        <w:t xml:space="preserve"> Wartość merytoryczna prac plastycznych; </w:t>
      </w:r>
    </w:p>
    <w:p w14:paraId="19C25BB0" w14:textId="77777777" w:rsidR="00081FB6" w:rsidRDefault="00081FB6" w:rsidP="00081FB6">
      <w:pPr>
        <w:pStyle w:val="Akapitzlist"/>
        <w:spacing w:after="0" w:line="360" w:lineRule="auto"/>
        <w:jc w:val="both"/>
      </w:pPr>
      <w:r>
        <w:sym w:font="Symbol" w:char="F0B7"/>
      </w:r>
      <w:r>
        <w:t xml:space="preserve"> Walory estetyczne; </w:t>
      </w:r>
    </w:p>
    <w:p w14:paraId="080A4DE1" w14:textId="504432BF" w:rsidR="00081FB6" w:rsidRDefault="00081FB6" w:rsidP="00081FB6">
      <w:pPr>
        <w:pStyle w:val="Akapitzlist"/>
        <w:spacing w:after="0" w:line="360" w:lineRule="auto"/>
        <w:jc w:val="both"/>
      </w:pPr>
      <w:r>
        <w:sym w:font="Symbol" w:char="F0B7"/>
      </w:r>
      <w:r>
        <w:t xml:space="preserve"> Oryginalność/innowacyjność.</w:t>
      </w:r>
    </w:p>
    <w:p w14:paraId="290473AE" w14:textId="77777777" w:rsidR="00081FB6" w:rsidRDefault="00081FB6" w:rsidP="00081FB6">
      <w:pPr>
        <w:spacing w:after="0" w:line="360" w:lineRule="auto"/>
        <w:jc w:val="both"/>
      </w:pPr>
    </w:p>
    <w:p w14:paraId="241CC9D6" w14:textId="1C75A334" w:rsidR="00081FB6" w:rsidRDefault="00081FB6" w:rsidP="00081FB6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bCs/>
        </w:rPr>
      </w:pPr>
      <w:r w:rsidRPr="00081FB6">
        <w:rPr>
          <w:b/>
          <w:bCs/>
        </w:rPr>
        <w:t>Nagrody</w:t>
      </w:r>
    </w:p>
    <w:p w14:paraId="5986540C" w14:textId="0530AE24" w:rsidR="00081FB6" w:rsidRPr="00081FB6" w:rsidRDefault="00081FB6" w:rsidP="00081FB6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bCs/>
        </w:rPr>
      </w:pPr>
      <w:r>
        <w:t>Organizator przyzna nagrody autorom trzech najlepszych prac w postaci biletów wstępu na Termy dla całej rodziny.</w:t>
      </w:r>
    </w:p>
    <w:p w14:paraId="791733F0" w14:textId="3BBAB86C" w:rsidR="00081FB6" w:rsidRPr="00081FB6" w:rsidRDefault="00081FB6" w:rsidP="00081FB6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bCs/>
        </w:rPr>
      </w:pPr>
      <w:r>
        <w:t>Przewiduje się także dyplomy oraz upominki dla wszystkich pozostałych uczestników konkursu;</w:t>
      </w:r>
    </w:p>
    <w:p w14:paraId="0626F495" w14:textId="5D336018" w:rsidR="00081FB6" w:rsidRPr="00104012" w:rsidRDefault="00081FB6" w:rsidP="00081FB6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bCs/>
        </w:rPr>
      </w:pPr>
      <w:r>
        <w:t>Lista laureatów i zwycięskie prace konkursowe, zostaną wystawione w Urzędzie Gminy Istebna opublikowane na stronie internetowej Urzędu Gminy oraz opublikowane w lokalnej gazetce „Nasza Trójwieś”.</w:t>
      </w:r>
    </w:p>
    <w:p w14:paraId="61F4D554" w14:textId="77777777" w:rsidR="00104012" w:rsidRDefault="00104012" w:rsidP="00104012">
      <w:pPr>
        <w:spacing w:after="0" w:line="360" w:lineRule="auto"/>
        <w:jc w:val="both"/>
        <w:rPr>
          <w:b/>
          <w:bCs/>
        </w:rPr>
      </w:pPr>
    </w:p>
    <w:p w14:paraId="41DEDC06" w14:textId="77777777" w:rsidR="00104012" w:rsidRDefault="00104012" w:rsidP="00104012">
      <w:pPr>
        <w:spacing w:after="0" w:line="360" w:lineRule="auto"/>
        <w:jc w:val="both"/>
        <w:rPr>
          <w:b/>
          <w:bCs/>
        </w:rPr>
      </w:pPr>
    </w:p>
    <w:p w14:paraId="5BB4275A" w14:textId="77777777" w:rsidR="00104012" w:rsidRPr="00104012" w:rsidRDefault="00104012" w:rsidP="00104012">
      <w:pPr>
        <w:spacing w:after="0" w:line="360" w:lineRule="auto"/>
        <w:jc w:val="both"/>
        <w:rPr>
          <w:b/>
          <w:bCs/>
        </w:rPr>
      </w:pPr>
    </w:p>
    <w:p w14:paraId="10C1854C" w14:textId="77777777" w:rsidR="00081FB6" w:rsidRDefault="00081FB6" w:rsidP="005332DD">
      <w:pPr>
        <w:spacing w:after="0" w:line="360" w:lineRule="auto"/>
        <w:rPr>
          <w:b/>
          <w:bCs/>
        </w:rPr>
      </w:pPr>
    </w:p>
    <w:p w14:paraId="22F29436" w14:textId="77777777" w:rsidR="00081FB6" w:rsidRDefault="00081FB6" w:rsidP="00081FB6">
      <w:pPr>
        <w:spacing w:after="0" w:line="240" w:lineRule="auto"/>
        <w:jc w:val="center"/>
        <w:rPr>
          <w:b/>
          <w:bCs/>
        </w:rPr>
      </w:pPr>
      <w:r w:rsidRPr="00081FB6">
        <w:rPr>
          <w:b/>
          <w:bCs/>
        </w:rPr>
        <w:lastRenderedPageBreak/>
        <w:t>§3.</w:t>
      </w:r>
    </w:p>
    <w:p w14:paraId="4914DD63" w14:textId="02341411" w:rsidR="00081FB6" w:rsidRDefault="00081FB6" w:rsidP="00081FB6">
      <w:pPr>
        <w:spacing w:after="0" w:line="360" w:lineRule="auto"/>
        <w:jc w:val="center"/>
        <w:rPr>
          <w:b/>
          <w:bCs/>
        </w:rPr>
      </w:pPr>
      <w:r w:rsidRPr="00081FB6">
        <w:rPr>
          <w:b/>
          <w:bCs/>
        </w:rPr>
        <w:t xml:space="preserve"> Pozostałe ustalenia</w:t>
      </w:r>
    </w:p>
    <w:p w14:paraId="39341C6B" w14:textId="77777777" w:rsidR="00081FB6" w:rsidRDefault="00081FB6" w:rsidP="00081FB6">
      <w:pPr>
        <w:spacing w:after="0" w:line="360" w:lineRule="auto"/>
        <w:jc w:val="center"/>
        <w:rPr>
          <w:b/>
          <w:bCs/>
        </w:rPr>
      </w:pPr>
    </w:p>
    <w:p w14:paraId="26E6FBE3" w14:textId="2021ADE3" w:rsidR="0054668E" w:rsidRDefault="0054668E" w:rsidP="0054668E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 xml:space="preserve">Termin składania prac do Dyrektorów szkół do dnia </w:t>
      </w:r>
      <w:r w:rsidR="00B11E2F">
        <w:rPr>
          <w:b/>
          <w:bCs/>
        </w:rPr>
        <w:t>15 czerwca</w:t>
      </w:r>
      <w:r w:rsidRPr="0054668E">
        <w:rPr>
          <w:b/>
          <w:bCs/>
        </w:rPr>
        <w:t xml:space="preserve"> 2023 roku.</w:t>
      </w:r>
    </w:p>
    <w:p w14:paraId="2117D1C1" w14:textId="0F276E02" w:rsidR="00081FB6" w:rsidRPr="00F35934" w:rsidRDefault="00F35934" w:rsidP="00081FB6">
      <w:pPr>
        <w:pStyle w:val="Akapitzlist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>
        <w:t>Laureaci oraz uczestnicy konkursu zostaną powiadomieni o terminie i miejscu uroczystego rozdania nagród.</w:t>
      </w:r>
    </w:p>
    <w:p w14:paraId="7E35AF92" w14:textId="7A60B4D4" w:rsidR="00F35934" w:rsidRPr="00F35934" w:rsidRDefault="00F35934" w:rsidP="00081FB6">
      <w:pPr>
        <w:pStyle w:val="Akapitzlist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>
        <w:t xml:space="preserve">Organizator zastrzega sobie prawo zmiany Regulaminu w czasie jego trwania, przy czym zmiany te nie mogą mieć wpływu na prawo Uczestnika do nagrody. O wszelkich zmianach dotyczących Konkursu zostaną powiadomieni Dyrektorzy Szkół oraz będą zamieszczane na stronie internetowej </w:t>
      </w:r>
      <w:hyperlink r:id="rId5" w:history="1">
        <w:r w:rsidRPr="007C2C3C">
          <w:rPr>
            <w:rStyle w:val="Hipercze"/>
          </w:rPr>
          <w:t>www.istebna.eu</w:t>
        </w:r>
      </w:hyperlink>
    </w:p>
    <w:p w14:paraId="06F707B9" w14:textId="240CCC77" w:rsidR="00F35934" w:rsidRPr="00F35934" w:rsidRDefault="00F35934" w:rsidP="00081FB6">
      <w:pPr>
        <w:pStyle w:val="Akapitzlist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>
        <w:t>Nadesłanie prac na Konkurs jest jednoznaczne z akceptacją warunków niniejszego regulaminu.</w:t>
      </w:r>
    </w:p>
    <w:p w14:paraId="5C032A4D" w14:textId="278B51A7" w:rsidR="00F35934" w:rsidRPr="00F35934" w:rsidRDefault="00F35934" w:rsidP="00081FB6">
      <w:pPr>
        <w:pStyle w:val="Akapitzlist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>
        <w:t>W sprawach, nieuregulowanych powyższymi zapisami – rozstrzyga komisja konkursowa.</w:t>
      </w:r>
    </w:p>
    <w:p w14:paraId="13659320" w14:textId="0EFE0AB9" w:rsidR="00F35934" w:rsidRPr="00F35934" w:rsidRDefault="00F35934" w:rsidP="00081FB6">
      <w:pPr>
        <w:pStyle w:val="Akapitzlist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>
        <w:t>Organizator konkursu nie ponosi odpowiedzialności za konsekwencje podania w zgłoszeniu, przez Uczestników Konkursu nieprawidłowych danych.</w:t>
      </w:r>
    </w:p>
    <w:p w14:paraId="3FCD773B" w14:textId="004EEECD" w:rsidR="00F35934" w:rsidRPr="00F35934" w:rsidRDefault="00F35934" w:rsidP="00081FB6">
      <w:pPr>
        <w:pStyle w:val="Akapitzlist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>
        <w:t>Udział w Konkursie jest równoznaczny z wyrażeniem przez Uczestników zgody na przetwarzanie przez Organizatora ich danych osobowych na potrzeby Konkursu.</w:t>
      </w:r>
    </w:p>
    <w:p w14:paraId="42351CA8" w14:textId="1E5AA182" w:rsidR="00F35934" w:rsidRPr="00F35934" w:rsidRDefault="00F35934" w:rsidP="00081FB6">
      <w:pPr>
        <w:pStyle w:val="Akapitzlist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>
        <w:t>Organizator konkursu nie ponosi odpowiedzialności wobec osób trzecich za naruszanie praw Autorskich w treści prac doręczonych Organizatorowi konkursu.</w:t>
      </w:r>
    </w:p>
    <w:p w14:paraId="61BB0A0E" w14:textId="5408D037" w:rsidR="00F35934" w:rsidRPr="00F35934" w:rsidRDefault="00F35934" w:rsidP="00081FB6">
      <w:pPr>
        <w:pStyle w:val="Akapitzlist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>
        <w:t>W sprawach nieunormowanych w niniejszym regulaminie, zastosowanie mają przepisy Kodeksu Cywilnego oraz innych przepisów powszechnie obowiązujących.</w:t>
      </w:r>
    </w:p>
    <w:p w14:paraId="1FDC080F" w14:textId="7DDF965C" w:rsidR="00F35934" w:rsidRPr="00F35934" w:rsidRDefault="00F35934" w:rsidP="00081FB6">
      <w:pPr>
        <w:pStyle w:val="Akapitzlist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>
        <w:t xml:space="preserve">Zapytania dotyczące konkursu można kierować na adres e-mail: </w:t>
      </w:r>
      <w:hyperlink r:id="rId6" w:history="1">
        <w:r w:rsidRPr="007C2C3C">
          <w:rPr>
            <w:rStyle w:val="Hipercze"/>
          </w:rPr>
          <w:t>a.juroszek@istebna.eu</w:t>
        </w:r>
      </w:hyperlink>
      <w:r w:rsidR="00BB5041">
        <w:rPr>
          <w:rStyle w:val="Hipercze"/>
        </w:rPr>
        <w:t>, magdalena7jck@gmail.com.</w:t>
      </w:r>
    </w:p>
    <w:p w14:paraId="750C9CAC" w14:textId="77777777" w:rsidR="00F35934" w:rsidRDefault="00F35934" w:rsidP="00F35934">
      <w:pPr>
        <w:pStyle w:val="Akapitzlist"/>
        <w:spacing w:after="0" w:line="360" w:lineRule="auto"/>
        <w:jc w:val="both"/>
        <w:rPr>
          <w:b/>
          <w:bCs/>
        </w:rPr>
      </w:pPr>
    </w:p>
    <w:p w14:paraId="48A49B39" w14:textId="77777777" w:rsidR="00104012" w:rsidRDefault="00104012" w:rsidP="00F35934">
      <w:pPr>
        <w:pStyle w:val="Akapitzlist"/>
        <w:spacing w:after="0" w:line="360" w:lineRule="auto"/>
        <w:jc w:val="both"/>
        <w:rPr>
          <w:b/>
          <w:bCs/>
        </w:rPr>
      </w:pPr>
    </w:p>
    <w:p w14:paraId="50F92FB9" w14:textId="77777777" w:rsidR="00104012" w:rsidRDefault="00104012" w:rsidP="00F35934">
      <w:pPr>
        <w:pStyle w:val="Akapitzlist"/>
        <w:spacing w:after="0" w:line="360" w:lineRule="auto"/>
        <w:jc w:val="both"/>
        <w:rPr>
          <w:b/>
          <w:bCs/>
        </w:rPr>
      </w:pPr>
    </w:p>
    <w:p w14:paraId="1D4CD122" w14:textId="77777777" w:rsidR="00104012" w:rsidRDefault="00104012" w:rsidP="00F35934">
      <w:pPr>
        <w:pStyle w:val="Akapitzlist"/>
        <w:spacing w:after="0" w:line="360" w:lineRule="auto"/>
        <w:jc w:val="both"/>
        <w:rPr>
          <w:b/>
          <w:bCs/>
        </w:rPr>
      </w:pPr>
    </w:p>
    <w:p w14:paraId="3F171B03" w14:textId="77777777" w:rsidR="00104012" w:rsidRDefault="00104012" w:rsidP="00F35934">
      <w:pPr>
        <w:pStyle w:val="Akapitzlist"/>
        <w:spacing w:after="0" w:line="360" w:lineRule="auto"/>
        <w:jc w:val="both"/>
        <w:rPr>
          <w:b/>
          <w:bCs/>
        </w:rPr>
      </w:pPr>
    </w:p>
    <w:p w14:paraId="271DD717" w14:textId="77777777" w:rsidR="00104012" w:rsidRDefault="00104012" w:rsidP="00F35934">
      <w:pPr>
        <w:pStyle w:val="Akapitzlist"/>
        <w:spacing w:after="0" w:line="360" w:lineRule="auto"/>
        <w:jc w:val="both"/>
        <w:rPr>
          <w:b/>
          <w:bCs/>
        </w:rPr>
      </w:pPr>
    </w:p>
    <w:p w14:paraId="7EA5268B" w14:textId="77777777" w:rsidR="00104012" w:rsidRDefault="00104012" w:rsidP="00F35934">
      <w:pPr>
        <w:pStyle w:val="Akapitzlist"/>
        <w:spacing w:after="0" w:line="360" w:lineRule="auto"/>
        <w:jc w:val="both"/>
        <w:rPr>
          <w:b/>
          <w:bCs/>
        </w:rPr>
      </w:pPr>
    </w:p>
    <w:p w14:paraId="34576B1E" w14:textId="77777777" w:rsidR="00104012" w:rsidRDefault="00104012" w:rsidP="00F35934">
      <w:pPr>
        <w:pStyle w:val="Akapitzlist"/>
        <w:spacing w:after="0" w:line="360" w:lineRule="auto"/>
        <w:jc w:val="both"/>
        <w:rPr>
          <w:b/>
          <w:bCs/>
        </w:rPr>
      </w:pPr>
    </w:p>
    <w:p w14:paraId="7A3F49CE" w14:textId="77777777" w:rsidR="00104012" w:rsidRDefault="00104012" w:rsidP="00F35934">
      <w:pPr>
        <w:pStyle w:val="Akapitzlist"/>
        <w:spacing w:after="0" w:line="360" w:lineRule="auto"/>
        <w:jc w:val="both"/>
        <w:rPr>
          <w:b/>
          <w:bCs/>
        </w:rPr>
      </w:pPr>
    </w:p>
    <w:p w14:paraId="26E499DF" w14:textId="77777777" w:rsidR="00104012" w:rsidRDefault="00104012" w:rsidP="00F35934">
      <w:pPr>
        <w:pStyle w:val="Akapitzlist"/>
        <w:spacing w:after="0" w:line="360" w:lineRule="auto"/>
        <w:jc w:val="both"/>
        <w:rPr>
          <w:b/>
          <w:bCs/>
        </w:rPr>
      </w:pPr>
    </w:p>
    <w:p w14:paraId="492A2F8E" w14:textId="77777777" w:rsidR="00104012" w:rsidRDefault="00104012" w:rsidP="00F35934">
      <w:pPr>
        <w:pStyle w:val="Akapitzlist"/>
        <w:spacing w:after="0" w:line="360" w:lineRule="auto"/>
        <w:jc w:val="both"/>
        <w:rPr>
          <w:b/>
          <w:bCs/>
        </w:rPr>
      </w:pPr>
    </w:p>
    <w:p w14:paraId="308B5C24" w14:textId="77777777" w:rsidR="00104012" w:rsidRDefault="00104012" w:rsidP="00F35934">
      <w:pPr>
        <w:pStyle w:val="Akapitzlist"/>
        <w:spacing w:after="0" w:line="360" w:lineRule="auto"/>
        <w:jc w:val="both"/>
        <w:rPr>
          <w:b/>
          <w:bCs/>
        </w:rPr>
      </w:pPr>
    </w:p>
    <w:p w14:paraId="4708F153" w14:textId="77777777" w:rsidR="00104012" w:rsidRDefault="00104012" w:rsidP="00F35934">
      <w:pPr>
        <w:pStyle w:val="Akapitzlist"/>
        <w:spacing w:after="0" w:line="360" w:lineRule="auto"/>
        <w:jc w:val="both"/>
        <w:rPr>
          <w:b/>
          <w:bCs/>
        </w:rPr>
      </w:pPr>
    </w:p>
    <w:p w14:paraId="796BD724" w14:textId="77777777" w:rsidR="00104012" w:rsidRDefault="00104012" w:rsidP="00104012">
      <w:pPr>
        <w:spacing w:after="156"/>
        <w:jc w:val="right"/>
        <w:rPr>
          <w:sz w:val="20"/>
          <w:szCs w:val="20"/>
        </w:rPr>
      </w:pPr>
    </w:p>
    <w:p w14:paraId="3C3383D5" w14:textId="3CDB6410" w:rsidR="00104012" w:rsidRPr="00BB5041" w:rsidRDefault="00104012" w:rsidP="00BB5041">
      <w:pPr>
        <w:spacing w:after="1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  <w:r>
        <w:rPr>
          <w:b/>
        </w:rPr>
        <w:t xml:space="preserve"> </w:t>
      </w:r>
    </w:p>
    <w:p w14:paraId="1F555E05" w14:textId="77777777" w:rsidR="00104012" w:rsidRDefault="00104012" w:rsidP="00104012">
      <w:pPr>
        <w:spacing w:after="209"/>
        <w:ind w:left="198"/>
        <w:jc w:val="center"/>
      </w:pPr>
      <w:r>
        <w:rPr>
          <w:b/>
        </w:rPr>
        <w:t xml:space="preserve"> </w:t>
      </w:r>
    </w:p>
    <w:p w14:paraId="29049EEA" w14:textId="6C8D60A9" w:rsidR="00104012" w:rsidRDefault="00104012" w:rsidP="00104012">
      <w:pPr>
        <w:spacing w:after="0" w:line="393" w:lineRule="auto"/>
        <w:ind w:left="2032" w:right="1824"/>
        <w:jc w:val="center"/>
      </w:pPr>
      <w:r>
        <w:rPr>
          <w:b/>
        </w:rPr>
        <w:t xml:space="preserve">Formularz zgłoszenia szkoły do udziału w konkursie „Moje góralskie drzewo genealogiczne” </w:t>
      </w:r>
    </w:p>
    <w:p w14:paraId="31513A38" w14:textId="77777777" w:rsidR="00104012" w:rsidRDefault="00104012" w:rsidP="00104012">
      <w:pPr>
        <w:spacing w:after="158"/>
        <w:ind w:left="142"/>
      </w:pPr>
      <w:r>
        <w:t xml:space="preserve"> </w:t>
      </w:r>
    </w:p>
    <w:p w14:paraId="0F335147" w14:textId="05983FFC" w:rsidR="00104012" w:rsidRPr="00DD31C2" w:rsidRDefault="00104012" w:rsidP="00BB5041">
      <w:pPr>
        <w:spacing w:after="158"/>
        <w:ind w:left="142"/>
        <w:rPr>
          <w:b/>
          <w:bCs/>
        </w:rPr>
      </w:pPr>
      <w:r w:rsidRPr="00DD31C2">
        <w:rPr>
          <w:b/>
          <w:bCs/>
        </w:rPr>
        <w:t xml:space="preserve">  </w:t>
      </w:r>
    </w:p>
    <w:p w14:paraId="3EC1BA9A" w14:textId="77777777" w:rsidR="00104012" w:rsidRPr="00DD31C2" w:rsidRDefault="00104012" w:rsidP="00104012">
      <w:pPr>
        <w:spacing w:after="206"/>
        <w:ind w:left="137"/>
        <w:rPr>
          <w:b/>
          <w:bCs/>
        </w:rPr>
      </w:pPr>
      <w:r w:rsidRPr="00DD31C2">
        <w:rPr>
          <w:b/>
          <w:bCs/>
        </w:rPr>
        <w:t xml:space="preserve">Dane szkoły: </w:t>
      </w:r>
    </w:p>
    <w:p w14:paraId="29208D6C" w14:textId="1487F855" w:rsidR="00104012" w:rsidRDefault="00104012" w:rsidP="00104012">
      <w:pPr>
        <w:spacing w:after="0" w:line="434" w:lineRule="auto"/>
        <w:ind w:left="137" w:right="244"/>
      </w:pPr>
      <w:r>
        <w:t xml:space="preserve">Nazwa szkoły: ……..………………………………………………………………………… </w:t>
      </w:r>
      <w:r>
        <w:br/>
        <w:t xml:space="preserve">Adres szkoły: ……………..….………………………………………………………………. </w:t>
      </w:r>
    </w:p>
    <w:p w14:paraId="48B68ECA" w14:textId="09189CF5" w:rsidR="00104012" w:rsidRDefault="00104012" w:rsidP="00504EFF">
      <w:pPr>
        <w:ind w:left="137"/>
      </w:pPr>
      <w:r>
        <w:t>Telefon: ………………………………………………………………………………………</w:t>
      </w:r>
      <w:r w:rsidR="00DD31C2">
        <w:t>….</w:t>
      </w:r>
      <w:r>
        <w:t xml:space="preserve"> </w:t>
      </w:r>
    </w:p>
    <w:p w14:paraId="6A916FF7" w14:textId="77777777" w:rsidR="00504EFF" w:rsidRDefault="00504EFF" w:rsidP="00504EFF">
      <w:pPr>
        <w:ind w:left="137"/>
      </w:pPr>
    </w:p>
    <w:p w14:paraId="1E90C76F" w14:textId="77777777" w:rsidR="00104012" w:rsidRPr="00DD31C2" w:rsidRDefault="00104012" w:rsidP="00104012">
      <w:pPr>
        <w:spacing w:after="207"/>
        <w:ind w:left="137"/>
        <w:rPr>
          <w:b/>
          <w:bCs/>
        </w:rPr>
      </w:pPr>
      <w:r w:rsidRPr="00DD31C2">
        <w:rPr>
          <w:b/>
          <w:bCs/>
        </w:rPr>
        <w:t xml:space="preserve">Dane uczestnika - uczestników: </w:t>
      </w:r>
    </w:p>
    <w:p w14:paraId="333F9DF4" w14:textId="77777777" w:rsidR="00104012" w:rsidRDefault="00104012" w:rsidP="00104012">
      <w:pPr>
        <w:spacing w:after="207"/>
        <w:ind w:left="137"/>
      </w:pPr>
      <w:r>
        <w:t xml:space="preserve">Imię i nazwisko, klasa: ……………………………………………………………………….. </w:t>
      </w:r>
    </w:p>
    <w:p w14:paraId="2A9B6F0F" w14:textId="0C158F43" w:rsidR="00104012" w:rsidRDefault="00104012" w:rsidP="00104012">
      <w:pPr>
        <w:spacing w:after="206"/>
        <w:ind w:left="137"/>
      </w:pPr>
      <w:r>
        <w:t>Adres: …………………………………………………………………………………………</w:t>
      </w:r>
      <w:r w:rsidR="00DD31C2">
        <w:t>………</w:t>
      </w:r>
      <w:r>
        <w:t xml:space="preserve"> </w:t>
      </w:r>
    </w:p>
    <w:p w14:paraId="28006EFD" w14:textId="6652B136" w:rsidR="00104012" w:rsidRDefault="00104012" w:rsidP="00104012">
      <w:pPr>
        <w:ind w:left="137"/>
      </w:pPr>
      <w:r>
        <w:t>Telefon rodzica/opiekuna prawnego: …………………………………………………</w:t>
      </w:r>
      <w:r w:rsidR="00DD31C2">
        <w:t>.</w:t>
      </w:r>
    </w:p>
    <w:p w14:paraId="3CD46551" w14:textId="77777777" w:rsidR="00504EFF" w:rsidRDefault="00504EFF" w:rsidP="00504EFF">
      <w:pPr>
        <w:spacing w:after="0"/>
        <w:ind w:left="1894"/>
        <w:rPr>
          <w:b/>
        </w:rPr>
      </w:pPr>
    </w:p>
    <w:p w14:paraId="283F9608" w14:textId="77777777" w:rsidR="00DD31C2" w:rsidRDefault="00DD31C2" w:rsidP="00504EFF">
      <w:pPr>
        <w:spacing w:after="0"/>
        <w:ind w:left="1894"/>
        <w:rPr>
          <w:b/>
        </w:rPr>
      </w:pPr>
    </w:p>
    <w:p w14:paraId="2D27FEAE" w14:textId="324303C4" w:rsidR="00504EFF" w:rsidRDefault="00504EFF" w:rsidP="00504EFF">
      <w:pPr>
        <w:spacing w:after="0"/>
        <w:ind w:left="1894"/>
      </w:pPr>
      <w:r>
        <w:rPr>
          <w:b/>
        </w:rPr>
        <w:t>ZGODA NA WYKORZYSTANIE WIZERUNKU DZIECKA I RODZINY</w:t>
      </w:r>
    </w:p>
    <w:p w14:paraId="33AE9FE6" w14:textId="77777777" w:rsidR="00104012" w:rsidRDefault="00104012" w:rsidP="00DD31C2">
      <w:pPr>
        <w:spacing w:after="205" w:line="360" w:lineRule="auto"/>
        <w:ind w:left="142"/>
      </w:pPr>
      <w:r>
        <w:t xml:space="preserve"> </w:t>
      </w:r>
    </w:p>
    <w:p w14:paraId="424E0F11" w14:textId="5A56A72F" w:rsidR="00104012" w:rsidRDefault="00504EFF" w:rsidP="00DD31C2">
      <w:pPr>
        <w:spacing w:after="19" w:line="379" w:lineRule="auto"/>
        <w:jc w:val="both"/>
      </w:pPr>
      <w:r>
        <w:t xml:space="preserve">Niniejszym oświadczam, że na podstawie art. 81 ust. 1 ustawy z 4 lutego 1994 r. o prawie autorskim </w:t>
      </w:r>
      <w:r>
        <w:br/>
        <w:t xml:space="preserve">i prawach pokrewnych (tj.  Dz. U. z 2022  r., poz. 2509) wyrażam zgodę na rejestrowanie wizerunku mojego dziecka (dzieci) ……………………………………………………………………………oraz rodziny podczas konkursu „Moje góralskie drzewo genealogiczne” organizowanego przez Wójta Gminy Istebna wraz z Gminną Komisją Rozwiązywania Problemów Alkoholowych w Istebnej oraz wykorzystanie tego wizerunku poprzez umieszczanie zdjęć na stronach internetowych a także na profilach społecznościowych w celach informacji i promocji.  </w:t>
      </w:r>
    </w:p>
    <w:p w14:paraId="6462B032" w14:textId="19D5206C" w:rsidR="00104012" w:rsidRDefault="00104012" w:rsidP="00DD31C2">
      <w:pPr>
        <w:spacing w:after="0"/>
        <w:ind w:left="862"/>
        <w:jc w:val="both"/>
      </w:pPr>
      <w:r>
        <w:t xml:space="preserve"> </w:t>
      </w:r>
    </w:p>
    <w:p w14:paraId="2F9ECD06" w14:textId="77777777" w:rsidR="00104012" w:rsidRDefault="00104012" w:rsidP="00104012">
      <w:pPr>
        <w:spacing w:after="0"/>
        <w:ind w:left="862"/>
      </w:pPr>
    </w:p>
    <w:p w14:paraId="44EC67DE" w14:textId="53E25606" w:rsidR="00104012" w:rsidRDefault="00104012" w:rsidP="00504EFF">
      <w:pPr>
        <w:spacing w:after="0"/>
        <w:ind w:left="862"/>
      </w:pPr>
    </w:p>
    <w:p w14:paraId="3C599B79" w14:textId="14564740" w:rsidR="00104012" w:rsidRDefault="00104012" w:rsidP="00104012">
      <w:pPr>
        <w:tabs>
          <w:tab w:val="center" w:pos="3683"/>
          <w:tab w:val="center" w:pos="4391"/>
          <w:tab w:val="center" w:pos="5099"/>
          <w:tab w:val="center" w:pos="5807"/>
          <w:tab w:val="right" w:pos="9219"/>
        </w:tabs>
        <w:spacing w:after="34"/>
      </w:pPr>
      <w:r>
        <w:t>……………………………</w:t>
      </w:r>
      <w:r w:rsidR="00DD31C2">
        <w:t>……..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……………………………</w:t>
      </w:r>
      <w:r w:rsidR="00DD31C2">
        <w:t>…………………..</w:t>
      </w:r>
    </w:p>
    <w:p w14:paraId="54AE330B" w14:textId="578A196E" w:rsidR="00104012" w:rsidRDefault="00DD31C2" w:rsidP="00104012">
      <w:pPr>
        <w:tabs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7623"/>
        </w:tabs>
        <w:spacing w:after="6"/>
      </w:pPr>
      <w:r>
        <w:t xml:space="preserve">    </w:t>
      </w:r>
      <w:r w:rsidR="00104012">
        <w:t xml:space="preserve">(miejscowość, data)  </w:t>
      </w:r>
      <w:r w:rsidR="00104012">
        <w:tab/>
        <w:t xml:space="preserve"> </w:t>
      </w:r>
      <w:r w:rsidR="00104012">
        <w:tab/>
        <w:t xml:space="preserve"> </w:t>
      </w:r>
      <w:r w:rsidR="00104012">
        <w:tab/>
        <w:t xml:space="preserve"> </w:t>
      </w:r>
      <w:r w:rsidR="00104012">
        <w:tab/>
        <w:t xml:space="preserve">  </w:t>
      </w:r>
      <w:r>
        <w:t>(czytelny podpis rodzica / opiekuna prawnego)</w:t>
      </w:r>
    </w:p>
    <w:p w14:paraId="492F89DC" w14:textId="4C524C6F" w:rsidR="00104012" w:rsidRPr="00DD31C2" w:rsidRDefault="00104012" w:rsidP="00DD31C2">
      <w:pPr>
        <w:spacing w:after="0"/>
      </w:pPr>
    </w:p>
    <w:sectPr w:rsidR="00104012" w:rsidRPr="00DD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5032"/>
    <w:multiLevelType w:val="hybridMultilevel"/>
    <w:tmpl w:val="B5A61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16BC"/>
    <w:multiLevelType w:val="hybridMultilevel"/>
    <w:tmpl w:val="3FA63D76"/>
    <w:lvl w:ilvl="0" w:tplc="5510B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02428"/>
    <w:multiLevelType w:val="hybridMultilevel"/>
    <w:tmpl w:val="A0CE9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F46B36"/>
    <w:multiLevelType w:val="hybridMultilevel"/>
    <w:tmpl w:val="8CC24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01735"/>
    <w:multiLevelType w:val="hybridMultilevel"/>
    <w:tmpl w:val="91AE4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C1726"/>
    <w:multiLevelType w:val="hybridMultilevel"/>
    <w:tmpl w:val="A93A989A"/>
    <w:lvl w:ilvl="0" w:tplc="412E117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D7E41"/>
    <w:multiLevelType w:val="hybridMultilevel"/>
    <w:tmpl w:val="7ED4F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A401A"/>
    <w:multiLevelType w:val="hybridMultilevel"/>
    <w:tmpl w:val="07EAE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26013"/>
    <w:multiLevelType w:val="hybridMultilevel"/>
    <w:tmpl w:val="4E488E76"/>
    <w:lvl w:ilvl="0" w:tplc="B686D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F74623"/>
    <w:multiLevelType w:val="hybridMultilevel"/>
    <w:tmpl w:val="0908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B0C13"/>
    <w:multiLevelType w:val="hybridMultilevel"/>
    <w:tmpl w:val="EE9A0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B9"/>
    <w:rsid w:val="00081FB6"/>
    <w:rsid w:val="00104012"/>
    <w:rsid w:val="003D0B6E"/>
    <w:rsid w:val="00412206"/>
    <w:rsid w:val="004414EF"/>
    <w:rsid w:val="00504EFF"/>
    <w:rsid w:val="005332DD"/>
    <w:rsid w:val="0054668E"/>
    <w:rsid w:val="0081731A"/>
    <w:rsid w:val="009675E7"/>
    <w:rsid w:val="00B11E2F"/>
    <w:rsid w:val="00BB5041"/>
    <w:rsid w:val="00BB65B9"/>
    <w:rsid w:val="00C051B3"/>
    <w:rsid w:val="00DD31C2"/>
    <w:rsid w:val="00F261F7"/>
    <w:rsid w:val="00F3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3D24"/>
  <w15:chartTrackingRefBased/>
  <w15:docId w15:val="{711E99EB-8CCB-4067-A109-D39F41B9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5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59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5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juroszek@istebna.eu" TargetMode="External"/><Relationship Id="rId5" Type="http://schemas.openxmlformats.org/officeDocument/2006/relationships/hyperlink" Target="http://www.istebn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j053469</dc:creator>
  <cp:keywords/>
  <dc:description/>
  <cp:lastModifiedBy>Dyrektor Szkoły B.Ligocki</cp:lastModifiedBy>
  <cp:revision>2</cp:revision>
  <dcterms:created xsi:type="dcterms:W3CDTF">2023-05-31T07:22:00Z</dcterms:created>
  <dcterms:modified xsi:type="dcterms:W3CDTF">2023-05-31T07:22:00Z</dcterms:modified>
</cp:coreProperties>
</file>